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632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2021年龙凤生态城影像摄制暨三维演绎服务项目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XJ-LFZY-2021-001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</w:t>
            </w:r>
            <w:bookmarkStart w:id="0" w:name="_GoBack"/>
            <w:bookmarkEnd w:id="0"/>
            <w:r>
              <w:rPr>
                <w:rFonts w:hint="eastAsia"/>
                <w:sz w:val="28"/>
                <w:lang w:val="zh-CN" w:eastAsia="zh-CN"/>
              </w:rPr>
              <w:t>业执照副本、类似业绩证明资料、无不良行为查询记录截图、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1B0CFC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2021-06-09T03:53:00Z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